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916A58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916A58">
        <w:rPr>
          <w:sz w:val="28"/>
          <w:szCs w:val="28"/>
          <w:u w:val="single"/>
        </w:rPr>
        <w:t>5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916A58">
        <w:rPr>
          <w:sz w:val="28"/>
          <w:szCs w:val="28"/>
          <w:u w:val="single"/>
        </w:rPr>
        <w:t>музыке</w:t>
      </w:r>
      <w:proofErr w:type="spellEnd"/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1B4685" w:rsidRPr="0002400F" w:rsidRDefault="001B4685" w:rsidP="00612744">
      <w:pPr>
        <w:spacing w:line="0" w:lineRule="atLeast"/>
        <w:ind w:right="113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1B4685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 имени</w:t>
            </w:r>
          </w:p>
          <w:p w:rsidR="001B4685" w:rsidRDefault="001B46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1B4685" w:rsidRDefault="001B468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(без литеры)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  <w:p w:rsidR="001B4685" w:rsidRDefault="001B468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(округляем до целых чисел)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5" w:rsidRDefault="001B4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1B4685" w:rsidRDefault="001B468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(статус пишется с большой буквы)</w:t>
            </w:r>
          </w:p>
        </w:tc>
      </w:tr>
      <w:tr w:rsidR="00472CEA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1B468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rPr>
                <w:lang w:eastAsia="en-US"/>
              </w:rPr>
            </w:pPr>
            <w:r>
              <w:t>Никитина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 w:rsidP="007619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Победитель</w:t>
            </w:r>
          </w:p>
        </w:tc>
      </w:tr>
      <w:tr w:rsidR="00472CEA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1B468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Венедиктова</w:t>
            </w:r>
            <w:proofErr w:type="spellEnd"/>
            <w:r>
              <w:rPr>
                <w:lang w:eastAsia="en-US"/>
              </w:rPr>
              <w:t xml:space="preserve"> 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 w:rsidP="007619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472CEA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1B468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rPr>
                <w:lang w:eastAsia="en-US"/>
              </w:rPr>
            </w:pPr>
            <w:proofErr w:type="spellStart"/>
            <w:r>
              <w:t>Алымова</w:t>
            </w:r>
            <w:proofErr w:type="spellEnd"/>
            <w: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 w:rsidP="007619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72CEA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1B468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A" w:rsidRDefault="00472CEA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72CEA" w:rsidTr="001B4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1B468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A" w:rsidRDefault="00472CEA">
            <w:pPr>
              <w:spacing w:line="276" w:lineRule="auto"/>
              <w:rPr>
                <w:lang w:eastAsia="en-US"/>
              </w:rPr>
            </w:pPr>
            <w:proofErr w:type="spellStart"/>
            <w:r>
              <w:t>Маюк</w:t>
            </w:r>
            <w:proofErr w:type="spellEnd"/>
            <w: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A" w:rsidRDefault="00472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A" w:rsidRDefault="00472CEA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891697" w:rsidTr="000D7A0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97" w:rsidRDefault="00891697" w:rsidP="00A25F7B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Черемисина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891697" w:rsidTr="00AC5A2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97" w:rsidRDefault="00891697" w:rsidP="00A25F7B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rPr>
                <w:lang w:eastAsia="en-US"/>
              </w:rPr>
            </w:pPr>
            <w:r>
              <w:t>Дятлова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891697" w:rsidTr="00AC5A2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97" w:rsidRDefault="00891697" w:rsidP="00A25F7B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Хренова</w:t>
            </w:r>
            <w:proofErr w:type="gramEnd"/>
            <w:r>
              <w:rPr>
                <w:lang w:eastAsia="en-US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891697" w:rsidTr="00810376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97" w:rsidRDefault="00891697" w:rsidP="00A25F7B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Абакумова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891697" w:rsidTr="001B468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97" w:rsidRDefault="00891697" w:rsidP="00472CEA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7" w:rsidRDefault="00891697" w:rsidP="007619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008C" w:rsidRDefault="0082008C" w:rsidP="0082008C">
      <w:pPr>
        <w:jc w:val="center"/>
        <w:rPr>
          <w:b/>
          <w:sz w:val="28"/>
          <w:szCs w:val="28"/>
        </w:rPr>
      </w:pPr>
    </w:p>
    <w:sectPr w:rsidR="0082008C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15893"/>
    <w:rsid w:val="000F02E7"/>
    <w:rsid w:val="0010099A"/>
    <w:rsid w:val="001B4685"/>
    <w:rsid w:val="00265932"/>
    <w:rsid w:val="0039599E"/>
    <w:rsid w:val="003A4541"/>
    <w:rsid w:val="003D0E06"/>
    <w:rsid w:val="00472CEA"/>
    <w:rsid w:val="004B07F8"/>
    <w:rsid w:val="005A0C4D"/>
    <w:rsid w:val="005D4313"/>
    <w:rsid w:val="00612744"/>
    <w:rsid w:val="0063575D"/>
    <w:rsid w:val="0069190A"/>
    <w:rsid w:val="00755E2E"/>
    <w:rsid w:val="007C4AB7"/>
    <w:rsid w:val="007D6F7F"/>
    <w:rsid w:val="0082008C"/>
    <w:rsid w:val="00820228"/>
    <w:rsid w:val="008427E1"/>
    <w:rsid w:val="00874E2B"/>
    <w:rsid w:val="00891697"/>
    <w:rsid w:val="00916A58"/>
    <w:rsid w:val="00980369"/>
    <w:rsid w:val="009965AC"/>
    <w:rsid w:val="009C29DE"/>
    <w:rsid w:val="009E437E"/>
    <w:rsid w:val="00A25F7B"/>
    <w:rsid w:val="00A3263C"/>
    <w:rsid w:val="00B20B41"/>
    <w:rsid w:val="00BE25B6"/>
    <w:rsid w:val="00BF3F02"/>
    <w:rsid w:val="00BF6CD1"/>
    <w:rsid w:val="00C672BA"/>
    <w:rsid w:val="00CE3520"/>
    <w:rsid w:val="00D12336"/>
    <w:rsid w:val="00DC21A8"/>
    <w:rsid w:val="00DC4639"/>
    <w:rsid w:val="00E127A7"/>
    <w:rsid w:val="00E3465E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472C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2025-02-05T11:32:00Z</dcterms:created>
  <dcterms:modified xsi:type="dcterms:W3CDTF">2025-02-10T08:16:00Z</dcterms:modified>
</cp:coreProperties>
</file>