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71607B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71607B">
        <w:rPr>
          <w:sz w:val="28"/>
          <w:szCs w:val="28"/>
          <w:u w:val="single"/>
        </w:rPr>
        <w:t>3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71607B">
        <w:rPr>
          <w:sz w:val="28"/>
          <w:szCs w:val="28"/>
          <w:u w:val="single"/>
        </w:rPr>
        <w:t>окружающему</w:t>
      </w:r>
      <w:proofErr w:type="spellEnd"/>
      <w:r w:rsidR="0071607B">
        <w:rPr>
          <w:sz w:val="28"/>
          <w:szCs w:val="28"/>
          <w:u w:val="single"/>
        </w:rPr>
        <w:t xml:space="preserve"> миру</w:t>
      </w:r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Pr="0002400F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82008C" w:rsidRDefault="0082008C" w:rsidP="0082008C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7E778A" w:rsidRPr="00C23FD8" w:rsidTr="00380654">
        <w:tc>
          <w:tcPr>
            <w:tcW w:w="567" w:type="dxa"/>
            <w:shd w:val="clear" w:color="auto" w:fill="auto"/>
            <w:vAlign w:val="center"/>
          </w:tcPr>
          <w:p w:rsidR="007E778A" w:rsidRPr="00C672BA" w:rsidRDefault="007E778A" w:rsidP="00380654">
            <w:pPr>
              <w:jc w:val="center"/>
            </w:pPr>
            <w:r w:rsidRPr="00C672BA">
              <w:t>№</w:t>
            </w:r>
          </w:p>
          <w:p w:rsidR="007E778A" w:rsidRPr="00C672BA" w:rsidRDefault="007E778A" w:rsidP="00380654">
            <w:pPr>
              <w:jc w:val="center"/>
            </w:pPr>
            <w:proofErr w:type="spellStart"/>
            <w:proofErr w:type="gramStart"/>
            <w:r w:rsidRPr="00C672BA">
              <w:t>п</w:t>
            </w:r>
            <w:proofErr w:type="spellEnd"/>
            <w:proofErr w:type="gramEnd"/>
            <w:r w:rsidRPr="00C672BA">
              <w:t>/</w:t>
            </w:r>
            <w:proofErr w:type="spellStart"/>
            <w:r w:rsidRPr="00C672BA"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E778A" w:rsidRPr="00C672BA" w:rsidRDefault="007E778A" w:rsidP="00380654">
            <w:pPr>
              <w:jc w:val="center"/>
            </w:pPr>
            <w:r w:rsidRPr="00C672BA">
              <w:t>Фамилия, инициал имени</w:t>
            </w:r>
          </w:p>
          <w:p w:rsidR="007E778A" w:rsidRPr="00C672BA" w:rsidRDefault="007E778A" w:rsidP="00380654">
            <w:pPr>
              <w:jc w:val="center"/>
              <w:rPr>
                <w:b/>
              </w:rPr>
            </w:pPr>
            <w:r w:rsidRPr="00C672BA">
              <w:t>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Pr="00C672BA" w:rsidRDefault="007E778A" w:rsidP="00380654">
            <w:pPr>
              <w:jc w:val="center"/>
            </w:pPr>
            <w:r w:rsidRPr="00C672BA">
              <w:t>Класс</w:t>
            </w:r>
          </w:p>
          <w:p w:rsidR="007E778A" w:rsidRPr="00C672BA" w:rsidRDefault="007E778A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(без литеры)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Pr="00C672BA" w:rsidRDefault="007E778A" w:rsidP="00380654">
            <w:pPr>
              <w:jc w:val="center"/>
            </w:pPr>
            <w:r w:rsidRPr="00C672BA">
              <w:t>Количество баллов</w:t>
            </w:r>
          </w:p>
          <w:p w:rsidR="007E778A" w:rsidRPr="00C672BA" w:rsidRDefault="007E778A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(округляем до целых чисел)</w:t>
            </w:r>
          </w:p>
        </w:tc>
        <w:tc>
          <w:tcPr>
            <w:tcW w:w="3260" w:type="dxa"/>
            <w:vAlign w:val="center"/>
          </w:tcPr>
          <w:p w:rsidR="007E778A" w:rsidRPr="00C23FD8" w:rsidRDefault="007E778A" w:rsidP="00380654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7E778A" w:rsidRPr="00C23FD8" w:rsidRDefault="007E778A" w:rsidP="00380654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proofErr w:type="spellStart"/>
            <w:r>
              <w:t>Бочарова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79</w:t>
            </w:r>
          </w:p>
        </w:tc>
        <w:tc>
          <w:tcPr>
            <w:tcW w:w="3260" w:type="dxa"/>
            <w:vAlign w:val="center"/>
          </w:tcPr>
          <w:p w:rsidR="007E778A" w:rsidRPr="00C23FD8" w:rsidRDefault="007E778A" w:rsidP="00380654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proofErr w:type="spellStart"/>
            <w:r>
              <w:t>Стружкова</w:t>
            </w:r>
            <w:proofErr w:type="spellEnd"/>
            <w:r>
              <w:t xml:space="preserve"> 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59</w:t>
            </w:r>
          </w:p>
        </w:tc>
        <w:tc>
          <w:tcPr>
            <w:tcW w:w="3260" w:type="dxa"/>
            <w:vAlign w:val="center"/>
          </w:tcPr>
          <w:p w:rsidR="007E778A" w:rsidRPr="00C23FD8" w:rsidRDefault="007E778A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r>
              <w:t>Сафонова 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58</w:t>
            </w:r>
          </w:p>
        </w:tc>
        <w:tc>
          <w:tcPr>
            <w:tcW w:w="3260" w:type="dxa"/>
            <w:vAlign w:val="center"/>
          </w:tcPr>
          <w:p w:rsidR="007E778A" w:rsidRDefault="00C53236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r>
              <w:t>Кобзарь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52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E778A" w:rsidRPr="008427E1" w:rsidRDefault="00C53236" w:rsidP="00380654">
            <w:r>
              <w:t>Елисеева А.</w:t>
            </w:r>
          </w:p>
        </w:tc>
        <w:tc>
          <w:tcPr>
            <w:tcW w:w="1418" w:type="dxa"/>
            <w:shd w:val="clear" w:color="auto" w:fill="auto"/>
          </w:tcPr>
          <w:p w:rsidR="007E778A" w:rsidRPr="009965AC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E778A" w:rsidRPr="00755E2E" w:rsidRDefault="00C53236" w:rsidP="00380654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E778A" w:rsidRDefault="00C53236" w:rsidP="00380654">
            <w:r>
              <w:t>Сёмин С.</w:t>
            </w:r>
          </w:p>
        </w:tc>
        <w:tc>
          <w:tcPr>
            <w:tcW w:w="1418" w:type="dxa"/>
            <w:shd w:val="clear" w:color="auto" w:fill="auto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E778A" w:rsidRDefault="00C53236" w:rsidP="00380654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E778A" w:rsidRDefault="00C53236" w:rsidP="00380654">
            <w:proofErr w:type="spellStart"/>
            <w:r>
              <w:t>Шманин</w:t>
            </w:r>
            <w:proofErr w:type="spellEnd"/>
            <w:r>
              <w:t xml:space="preserve"> Л.</w:t>
            </w:r>
          </w:p>
        </w:tc>
        <w:tc>
          <w:tcPr>
            <w:tcW w:w="1418" w:type="dxa"/>
            <w:shd w:val="clear" w:color="auto" w:fill="auto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E778A" w:rsidRDefault="00C53236" w:rsidP="00380654">
            <w:pPr>
              <w:jc w:val="center"/>
            </w:pPr>
            <w:r>
              <w:t>42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E778A" w:rsidRDefault="00C53236" w:rsidP="00380654">
            <w:r>
              <w:t>Салтыков В.</w:t>
            </w:r>
          </w:p>
        </w:tc>
        <w:tc>
          <w:tcPr>
            <w:tcW w:w="1418" w:type="dxa"/>
            <w:shd w:val="clear" w:color="auto" w:fill="auto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E778A" w:rsidRDefault="00C53236" w:rsidP="00380654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E778A" w:rsidRDefault="00C53236" w:rsidP="00380654">
            <w:r>
              <w:t>Котельников Д.</w:t>
            </w:r>
          </w:p>
        </w:tc>
        <w:tc>
          <w:tcPr>
            <w:tcW w:w="1418" w:type="dxa"/>
            <w:shd w:val="clear" w:color="auto" w:fill="auto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E778A" w:rsidRDefault="00C53236" w:rsidP="00380654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7E778A" w:rsidRPr="00602C49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Pr="008427E1" w:rsidRDefault="00C53236" w:rsidP="00380654">
            <w:r>
              <w:t>Андреева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Pr="00C672B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Pr="00755E2E" w:rsidRDefault="00C53236" w:rsidP="00380654">
            <w:pPr>
              <w:jc w:val="center"/>
            </w:pPr>
            <w:r>
              <w:t>40</w:t>
            </w:r>
          </w:p>
        </w:tc>
        <w:tc>
          <w:tcPr>
            <w:tcW w:w="3260" w:type="dxa"/>
          </w:tcPr>
          <w:p w:rsidR="007E778A" w:rsidRDefault="007E778A" w:rsidP="00380654">
            <w:pPr>
              <w:jc w:val="center"/>
            </w:pPr>
            <w:r w:rsidRPr="00B06638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r>
              <w:t>Кожемякина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7E778A" w:rsidRDefault="007E778A" w:rsidP="00380654">
            <w:pPr>
              <w:jc w:val="center"/>
            </w:pPr>
            <w:r w:rsidRPr="00B06638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proofErr w:type="spellStart"/>
            <w:r>
              <w:t>Романенкова</w:t>
            </w:r>
            <w:proofErr w:type="spellEnd"/>
            <w:r>
              <w:t xml:space="preserve"> 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7E778A" w:rsidRPr="00B06638" w:rsidRDefault="007E778A" w:rsidP="00380654">
            <w:pPr>
              <w:jc w:val="center"/>
            </w:pPr>
            <w:r w:rsidRPr="00B06638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proofErr w:type="spellStart"/>
            <w:r>
              <w:t>Машарова</w:t>
            </w:r>
            <w:proofErr w:type="spellEnd"/>
            <w:r>
              <w:t xml:space="preserve">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7E778A" w:rsidRPr="00B06638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7E778A" w:rsidRPr="00C23FD8" w:rsidTr="00380654">
        <w:tc>
          <w:tcPr>
            <w:tcW w:w="567" w:type="dxa"/>
            <w:shd w:val="clear" w:color="auto" w:fill="auto"/>
          </w:tcPr>
          <w:p w:rsidR="007E778A" w:rsidRPr="00C23FD8" w:rsidRDefault="007E778A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778A" w:rsidRDefault="00C53236" w:rsidP="00380654">
            <w:r>
              <w:t>Матвеев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78A" w:rsidRDefault="0071607B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78A" w:rsidRDefault="00C53236" w:rsidP="00380654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7E778A" w:rsidRPr="00B06638" w:rsidRDefault="007E778A" w:rsidP="00380654">
            <w:pPr>
              <w:jc w:val="center"/>
            </w:pPr>
            <w:r w:rsidRPr="00602C49">
              <w:t>Участник</w:t>
            </w:r>
          </w:p>
        </w:tc>
      </w:tr>
      <w:tr w:rsidR="00C53236" w:rsidRPr="00C23FD8" w:rsidTr="00380654"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Pr="00DB4359" w:rsidRDefault="00C53236" w:rsidP="00CC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Бадьина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Pr="006262A1" w:rsidRDefault="00C53236" w:rsidP="00CC12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C53236" w:rsidRPr="00B06638" w:rsidRDefault="00C53236" w:rsidP="00380654">
            <w:pPr>
              <w:jc w:val="center"/>
            </w:pPr>
            <w:r w:rsidRPr="00602C49">
              <w:t>Участник</w:t>
            </w:r>
          </w:p>
        </w:tc>
      </w:tr>
      <w:tr w:rsidR="00C53236" w:rsidRPr="00C23FD8" w:rsidTr="00380654"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Pr="00A56923" w:rsidRDefault="00C53236" w:rsidP="00CC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Pr="001533F9" w:rsidRDefault="00C53236" w:rsidP="00CC12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C53236" w:rsidRDefault="00C53236" w:rsidP="00380654">
            <w:pPr>
              <w:jc w:val="center"/>
            </w:pPr>
            <w:r w:rsidRPr="00B06638">
              <w:t>Участник</w:t>
            </w:r>
          </w:p>
        </w:tc>
      </w:tr>
      <w:tr w:rsidR="00C53236" w:rsidRPr="00C23FD8" w:rsidTr="00380654"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Default="00C53236" w:rsidP="00380654">
            <w:r>
              <w:t>Ванин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:rsidR="00C53236" w:rsidRPr="00B06638" w:rsidRDefault="00C53236" w:rsidP="00380654">
            <w:pPr>
              <w:jc w:val="center"/>
            </w:pPr>
            <w:r w:rsidRPr="00602C49">
              <w:t>Участник</w:t>
            </w:r>
          </w:p>
        </w:tc>
      </w:tr>
      <w:tr w:rsidR="00C53236" w:rsidRPr="00C23FD8" w:rsidTr="00380654"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Pr="008427E1" w:rsidRDefault="00C53236" w:rsidP="00380654">
            <w:r>
              <w:t>Гусейнов И.Т.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Pr="00C672BA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Pr="00C672BA" w:rsidRDefault="00C53236" w:rsidP="00380654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C53236" w:rsidRDefault="00C53236" w:rsidP="00380654">
            <w:pPr>
              <w:jc w:val="center"/>
            </w:pPr>
            <w:r w:rsidRPr="00B06638">
              <w:t>Участник</w:t>
            </w:r>
          </w:p>
        </w:tc>
      </w:tr>
      <w:tr w:rsidR="00C5323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Pr="008427E1" w:rsidRDefault="00C53236" w:rsidP="00380654">
            <w:r>
              <w:t>Соловьёв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Pr="00C672BA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Pr="00755E2E" w:rsidRDefault="00C53236" w:rsidP="00380654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C53236" w:rsidRDefault="00C53236" w:rsidP="00380654">
            <w:pPr>
              <w:jc w:val="center"/>
            </w:pPr>
            <w:r w:rsidRPr="00B06638">
              <w:t>Участник</w:t>
            </w:r>
          </w:p>
        </w:tc>
      </w:tr>
      <w:tr w:rsidR="00C5323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Default="00C53236" w:rsidP="00380654">
            <w:proofErr w:type="spellStart"/>
            <w:r>
              <w:t>Слиденко</w:t>
            </w:r>
            <w:proofErr w:type="spellEnd"/>
            <w:r>
              <w:t xml:space="preserve">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:rsidR="00C53236" w:rsidRDefault="00C53236" w:rsidP="00380654">
            <w:pPr>
              <w:jc w:val="center"/>
            </w:pPr>
            <w:r w:rsidRPr="00B06638">
              <w:t>Участник</w:t>
            </w:r>
          </w:p>
        </w:tc>
      </w:tr>
      <w:tr w:rsidR="00C5323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Default="00C53236" w:rsidP="00380654">
            <w:r>
              <w:t>Блохин 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C53236" w:rsidRPr="00B06638" w:rsidRDefault="00C53236" w:rsidP="00380654">
            <w:pPr>
              <w:jc w:val="center"/>
            </w:pPr>
            <w:r w:rsidRPr="00B06638">
              <w:t>Участник</w:t>
            </w:r>
          </w:p>
        </w:tc>
      </w:tr>
      <w:tr w:rsidR="00C5323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Default="00C53236" w:rsidP="00380654">
            <w:proofErr w:type="spellStart"/>
            <w:r>
              <w:t>Егорян</w:t>
            </w:r>
            <w:proofErr w:type="spellEnd"/>
            <w:r>
              <w:t xml:space="preserve"> 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C53236" w:rsidRPr="00B06638" w:rsidRDefault="00C53236" w:rsidP="00380654">
            <w:pPr>
              <w:jc w:val="center"/>
            </w:pPr>
            <w:r w:rsidRPr="00602C49">
              <w:t>Участник</w:t>
            </w:r>
          </w:p>
        </w:tc>
      </w:tr>
      <w:tr w:rsidR="00C53236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C53236" w:rsidRPr="00C23FD8" w:rsidRDefault="00C53236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3236" w:rsidRDefault="00C53236" w:rsidP="00380654">
            <w:proofErr w:type="spellStart"/>
            <w:r>
              <w:t>Кибанов</w:t>
            </w:r>
            <w:proofErr w:type="spellEnd"/>
            <w:r>
              <w:t xml:space="preserve">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236" w:rsidRDefault="00C53236" w:rsidP="00380654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C53236" w:rsidRPr="00B06638" w:rsidRDefault="00C53236" w:rsidP="00380654">
            <w:pPr>
              <w:jc w:val="center"/>
            </w:pPr>
            <w:r w:rsidRPr="00602C49">
              <w:t>Участник</w:t>
            </w:r>
          </w:p>
        </w:tc>
      </w:tr>
      <w:tr w:rsidR="00C53236" w:rsidRPr="00B06638" w:rsidTr="00C532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36" w:rsidRPr="00C23FD8" w:rsidRDefault="00C53236" w:rsidP="00CC120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r>
              <w:t>Васильев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pPr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36" w:rsidRPr="00B06638" w:rsidRDefault="00C53236" w:rsidP="00CC1204">
            <w:pPr>
              <w:jc w:val="center"/>
            </w:pPr>
            <w:r w:rsidRPr="00602C49">
              <w:t>Участник</w:t>
            </w:r>
          </w:p>
        </w:tc>
      </w:tr>
      <w:tr w:rsidR="00C53236" w:rsidRPr="00B06638" w:rsidTr="00C5323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36" w:rsidRPr="00C23FD8" w:rsidRDefault="00C53236" w:rsidP="00CC120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proofErr w:type="spellStart"/>
            <w:r>
              <w:t>Алмасов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36" w:rsidRDefault="00C53236" w:rsidP="00CC1204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36" w:rsidRPr="00B06638" w:rsidRDefault="00C53236" w:rsidP="00CC1204">
            <w:pPr>
              <w:jc w:val="center"/>
            </w:pPr>
            <w:r w:rsidRPr="00602C49">
              <w:t>Участник</w:t>
            </w:r>
          </w:p>
        </w:tc>
      </w:tr>
    </w:tbl>
    <w:p w:rsidR="007E778A" w:rsidRDefault="007E778A" w:rsidP="0082008C">
      <w:pPr>
        <w:jc w:val="center"/>
        <w:rPr>
          <w:b/>
          <w:sz w:val="28"/>
          <w:szCs w:val="28"/>
        </w:rPr>
      </w:pPr>
    </w:p>
    <w:sectPr w:rsidR="007E778A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F02E7"/>
    <w:rsid w:val="0010099A"/>
    <w:rsid w:val="00265932"/>
    <w:rsid w:val="0039599E"/>
    <w:rsid w:val="003A4541"/>
    <w:rsid w:val="003D0E06"/>
    <w:rsid w:val="004B07F8"/>
    <w:rsid w:val="005A0C4D"/>
    <w:rsid w:val="005D4313"/>
    <w:rsid w:val="00612744"/>
    <w:rsid w:val="0063575D"/>
    <w:rsid w:val="0071607B"/>
    <w:rsid w:val="00755E2E"/>
    <w:rsid w:val="007D6F7F"/>
    <w:rsid w:val="007E778A"/>
    <w:rsid w:val="0082008C"/>
    <w:rsid w:val="00820228"/>
    <w:rsid w:val="008427E1"/>
    <w:rsid w:val="00874E2B"/>
    <w:rsid w:val="00980369"/>
    <w:rsid w:val="009965AC"/>
    <w:rsid w:val="009C29DE"/>
    <w:rsid w:val="009E437E"/>
    <w:rsid w:val="00A3263C"/>
    <w:rsid w:val="00B20B41"/>
    <w:rsid w:val="00BE25B6"/>
    <w:rsid w:val="00BF3F02"/>
    <w:rsid w:val="00BF6CD1"/>
    <w:rsid w:val="00C53236"/>
    <w:rsid w:val="00C672BA"/>
    <w:rsid w:val="00CE3520"/>
    <w:rsid w:val="00DC21A8"/>
    <w:rsid w:val="00DC4639"/>
    <w:rsid w:val="00DC5B44"/>
    <w:rsid w:val="00E127A7"/>
    <w:rsid w:val="00EA0FF3"/>
    <w:rsid w:val="00F43D4F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C532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2025-02-05T11:32:00Z</dcterms:created>
  <dcterms:modified xsi:type="dcterms:W3CDTF">2025-02-06T16:33:00Z</dcterms:modified>
</cp:coreProperties>
</file>